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88A6B" w14:textId="77777777" w:rsidR="004153E8" w:rsidRPr="004C525E" w:rsidRDefault="004153E8" w:rsidP="004153E8">
      <w:pPr>
        <w:spacing w:line="240" w:lineRule="auto"/>
        <w:ind w:right="6"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C525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Образец </w:t>
      </w:r>
      <w:r w:rsidRPr="004C52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Pr="004C525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</w:p>
    <w:p w14:paraId="08B6BB62" w14:textId="380BDE72" w:rsidR="004153E8" w:rsidRPr="00327C31" w:rsidRDefault="004153E8" w:rsidP="008873E0">
      <w:pPr>
        <w:widowControl w:val="0"/>
        <w:spacing w:line="240" w:lineRule="auto"/>
        <w:ind w:left="4956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27C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</w:t>
      </w:r>
    </w:p>
    <w:p w14:paraId="653F6602" w14:textId="77777777" w:rsidR="004153E8" w:rsidRPr="00327C31" w:rsidRDefault="004153E8" w:rsidP="008873E0">
      <w:pPr>
        <w:widowControl w:val="0"/>
        <w:spacing w:line="240" w:lineRule="auto"/>
        <w:ind w:left="4956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ЦЕНТРАЛНО</w:t>
      </w:r>
      <w:r w:rsidRPr="00327C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УПРАВЛЕНИЕ НА „БЪЛГАРСКИ ПОЩИ" ЕАД </w:t>
      </w:r>
    </w:p>
    <w:p w14:paraId="4C393889" w14:textId="77777777" w:rsidR="004153E8" w:rsidRDefault="004153E8" w:rsidP="008873E0">
      <w:pPr>
        <w:widowControl w:val="0"/>
        <w:spacing w:line="240" w:lineRule="auto"/>
        <w:ind w:left="4956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27C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УЛ. „АКАД. СТЕФАН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</w:t>
      </w:r>
      <w:r w:rsidR="00A22B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ЛАДЕНОВ" </w:t>
      </w:r>
      <w:r w:rsidRPr="00327C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№1, БЛОК 31 </w:t>
      </w:r>
    </w:p>
    <w:p w14:paraId="4A3AC97E" w14:textId="3FE629C1" w:rsidR="004153E8" w:rsidRDefault="004153E8" w:rsidP="008873E0">
      <w:pPr>
        <w:widowControl w:val="0"/>
        <w:spacing w:line="240" w:lineRule="auto"/>
        <w:ind w:left="4956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27C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1700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ГР. </w:t>
      </w:r>
      <w:r w:rsidRPr="00327C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СОФИЯ</w:t>
      </w:r>
    </w:p>
    <w:p w14:paraId="4C50CBED" w14:textId="77777777" w:rsidR="004153E8" w:rsidRPr="003F21A5" w:rsidRDefault="004153E8" w:rsidP="004153E8">
      <w:pPr>
        <w:widowControl w:val="0"/>
        <w:spacing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2AC252E" w14:textId="77777777" w:rsidR="004153E8" w:rsidRDefault="004153E8" w:rsidP="004153E8">
      <w:pPr>
        <w:tabs>
          <w:tab w:val="left" w:pos="0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1B26A2" w14:textId="77777777" w:rsidR="004153E8" w:rsidRDefault="004153E8" w:rsidP="004153E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A05FD">
        <w:rPr>
          <w:rFonts w:ascii="Times New Roman" w:hAnsi="Times New Roman"/>
          <w:b/>
          <w:sz w:val="24"/>
          <w:szCs w:val="24"/>
        </w:rPr>
        <w:t xml:space="preserve">ПРЕДЛОЖЕНИЕ </w:t>
      </w:r>
      <w:r>
        <w:rPr>
          <w:rFonts w:ascii="Times New Roman" w:hAnsi="Times New Roman"/>
          <w:b/>
          <w:sz w:val="24"/>
          <w:szCs w:val="24"/>
        </w:rPr>
        <w:t>ПО УСЛОВИЯТА НА КОНКУРСА</w:t>
      </w:r>
      <w:r w:rsidRPr="007A05FD">
        <w:rPr>
          <w:rFonts w:ascii="Times New Roman" w:hAnsi="Times New Roman"/>
          <w:b/>
          <w:sz w:val="24"/>
          <w:szCs w:val="24"/>
        </w:rPr>
        <w:br/>
      </w:r>
    </w:p>
    <w:p w14:paraId="79A5F548" w14:textId="4F9B72F3" w:rsidR="00203AFF" w:rsidRPr="00203AFF" w:rsidRDefault="004153E8" w:rsidP="00203AFF">
      <w:pPr>
        <w:suppressAutoHyphens/>
        <w:ind w:right="-426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17FD4">
        <w:rPr>
          <w:rFonts w:ascii="Times New Roman" w:eastAsia="Arial" w:hAnsi="Times New Roman" w:cs="Times New Roman"/>
          <w:sz w:val="24"/>
          <w:szCs w:val="24"/>
          <w:lang w:eastAsia="ar-SA"/>
        </w:rPr>
        <w:t>Долуподписаният/та ......................................................................................................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F17FD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качеството ми на .............................. </w:t>
      </w:r>
      <w:r w:rsidRPr="00F17FD4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</w:t>
      </w:r>
      <w:r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длъжност</w:t>
      </w:r>
      <w:r w:rsidRPr="00F17FD4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),</w:t>
      </w:r>
      <w:r w:rsidRPr="00F17FD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представляващ ……………….......…................………………. </w:t>
      </w:r>
      <w:r w:rsidRPr="00F17FD4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</w:t>
      </w:r>
      <w:r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участник</w:t>
      </w:r>
      <w:r w:rsidRPr="00F17FD4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),</w:t>
      </w:r>
      <w:r w:rsidRPr="00F17FD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ЕИК:................................... – участник в </w:t>
      </w:r>
      <w:r w:rsidR="00203AFF" w:rsidRPr="00203AFF"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  <w:t>з</w:t>
      </w:r>
      <w:r w:rsidR="00203AFF" w:rsidRPr="00203AF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 участие в конкурс</w:t>
      </w:r>
      <w:r w:rsidR="00E16AA4" w:rsidRPr="00E16AA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, обявен на …</w:t>
      </w:r>
      <w:r w:rsidR="009E5E4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…</w:t>
      </w:r>
      <w:r w:rsidR="009E5E4A"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  <w:t>…</w:t>
      </w:r>
      <w:r w:rsidR="00E16AA4" w:rsidRPr="00E16AA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.2023,</w:t>
      </w:r>
      <w:r w:rsidR="00203AFF" w:rsidRPr="00203AF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за избор на банка за предоставяне на банков кредит с обезпечение ипотека върху недвижими имоти на „Български  пощи“ ЕАД</w:t>
      </w:r>
    </w:p>
    <w:p w14:paraId="6EBFC297" w14:textId="77777777" w:rsidR="00025418" w:rsidRDefault="00025418" w:rsidP="004153E8">
      <w:pPr>
        <w:suppressAutoHyphens/>
        <w:ind w:right="-426"/>
        <w:rPr>
          <w:rFonts w:ascii="Times New Roman" w:hAnsi="Times New Roman" w:cs="Times New Roman"/>
          <w:sz w:val="24"/>
          <w:szCs w:val="24"/>
        </w:rPr>
      </w:pPr>
    </w:p>
    <w:p w14:paraId="4D990960" w14:textId="77777777" w:rsidR="00025418" w:rsidRDefault="004153E8" w:rsidP="004153E8">
      <w:pPr>
        <w:suppressAutoHyphens/>
        <w:ind w:right="-426"/>
        <w:rPr>
          <w:rFonts w:ascii="Times New Roman" w:hAnsi="Times New Roman" w:cs="Times New Roman"/>
          <w:sz w:val="24"/>
          <w:szCs w:val="24"/>
        </w:rPr>
      </w:pPr>
      <w:r w:rsidRPr="00327C31">
        <w:rPr>
          <w:rFonts w:ascii="Times New Roman" w:hAnsi="Times New Roman" w:cs="Times New Roman"/>
          <w:sz w:val="24"/>
          <w:szCs w:val="24"/>
        </w:rPr>
        <w:t>С настоящето Ви представя</w:t>
      </w:r>
      <w:r w:rsidR="00025418">
        <w:rPr>
          <w:rFonts w:ascii="Times New Roman" w:hAnsi="Times New Roman" w:cs="Times New Roman"/>
          <w:sz w:val="24"/>
          <w:szCs w:val="24"/>
        </w:rPr>
        <w:t>ме нашето</w:t>
      </w:r>
      <w:r w:rsidRPr="00327C31">
        <w:rPr>
          <w:rFonts w:ascii="Times New Roman" w:hAnsi="Times New Roman" w:cs="Times New Roman"/>
          <w:sz w:val="24"/>
          <w:szCs w:val="24"/>
        </w:rPr>
        <w:t xml:space="preserve"> предложение за </w:t>
      </w:r>
      <w:r w:rsidR="00025418">
        <w:rPr>
          <w:rFonts w:ascii="Times New Roman" w:hAnsi="Times New Roman" w:cs="Times New Roman"/>
          <w:sz w:val="24"/>
          <w:szCs w:val="24"/>
        </w:rPr>
        <w:t>изпълнение на условията на конкурса за предоставяне на банков кредит при определени параметри на „Български пощи“</w:t>
      </w:r>
      <w:r w:rsidR="002E56A5">
        <w:rPr>
          <w:rFonts w:ascii="Times New Roman" w:hAnsi="Times New Roman" w:cs="Times New Roman"/>
          <w:sz w:val="24"/>
          <w:szCs w:val="24"/>
        </w:rPr>
        <w:t xml:space="preserve"> </w:t>
      </w:r>
      <w:r w:rsidR="00025418">
        <w:rPr>
          <w:rFonts w:ascii="Times New Roman" w:hAnsi="Times New Roman" w:cs="Times New Roman"/>
          <w:sz w:val="24"/>
          <w:szCs w:val="24"/>
        </w:rPr>
        <w:t>ЕАД</w:t>
      </w:r>
      <w:r w:rsidR="002E56A5">
        <w:rPr>
          <w:rFonts w:ascii="Times New Roman" w:hAnsi="Times New Roman" w:cs="Times New Roman"/>
          <w:sz w:val="24"/>
          <w:szCs w:val="24"/>
        </w:rPr>
        <w:t>.</w:t>
      </w:r>
      <w:r w:rsidR="00025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97EB9" w14:textId="69A416DF" w:rsidR="00203AFF" w:rsidRPr="00DC6517" w:rsidRDefault="004153E8" w:rsidP="004153E8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Декларирам/е, че съм/сме запознати с</w:t>
      </w:r>
      <w:r w:rsidR="000254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условията на конкурса и параметрите на предвидения кредит, посочени в т. 2</w:t>
      </w:r>
      <w:r w:rsidR="00325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Условия и параметри на кредита</w:t>
      </w:r>
      <w:r w:rsidR="000254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раздел </w:t>
      </w:r>
      <w:r w:rsidR="00025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I </w:t>
      </w:r>
      <w:r w:rsidR="000254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Описание на обекта на конкурса и приемам/е да предоставим </w:t>
      </w:r>
      <w:r w:rsidR="00325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кредит в размер на </w:t>
      </w:r>
      <w:r w:rsidR="00203AFF" w:rsidRPr="0020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 </w:t>
      </w:r>
      <w:r w:rsidR="00E16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20 0</w:t>
      </w:r>
      <w:r w:rsidR="00203AFF" w:rsidRPr="0020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00 000 </w:t>
      </w:r>
      <w:r w:rsidR="00203AFF" w:rsidRPr="0020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(</w:t>
      </w:r>
      <w:r w:rsidR="00E16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двадесет</w:t>
      </w:r>
      <w:r w:rsidR="00203AFF" w:rsidRPr="0020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милиона</w:t>
      </w:r>
      <w:r w:rsidR="00203AFF" w:rsidRPr="0020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) </w:t>
      </w:r>
      <w:r w:rsidR="00203AFF" w:rsidRPr="0020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лева</w:t>
      </w:r>
      <w:r w:rsidR="000254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 обезпечение </w:t>
      </w:r>
      <w:r w:rsidR="00203A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="00203AFF" w:rsidRPr="00203A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ърва по ред догов</w:t>
      </w:r>
      <w:r w:rsidR="00203A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="00203AFF" w:rsidRPr="00203A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рна ипотека върху недвижим/и имот/и, собс</w:t>
      </w:r>
      <w:r w:rsidR="00203A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твеност на „Български пощи” ЕАД </w:t>
      </w:r>
      <w:r w:rsidR="000254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="008A50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със </w:t>
      </w:r>
      <w:r w:rsidR="000254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на договора</w:t>
      </w:r>
      <w:r w:rsidR="00325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 падежа</w:t>
      </w:r>
      <w:r w:rsidR="000254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</w:t>
      </w:r>
      <w:r w:rsidR="00E16A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203AFF" w:rsidRPr="00203AFF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203AFF" w:rsidRPr="00203AFF">
        <w:rPr>
          <w:rFonts w:ascii="Times New Roman" w:eastAsia="Calibri" w:hAnsi="Times New Roman" w:cs="Times New Roman"/>
          <w:sz w:val="24"/>
          <w:szCs w:val="24"/>
          <w:lang w:val="ru-RU"/>
        </w:rPr>
        <w:t>месеца</w:t>
      </w:r>
      <w:r w:rsidR="00203AFF" w:rsidRPr="00203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03AFF" w:rsidRPr="00DC6517">
        <w:rPr>
          <w:rFonts w:ascii="Times New Roman" w:eastAsia="Calibri" w:hAnsi="Times New Roman" w:cs="Times New Roman"/>
          <w:sz w:val="24"/>
          <w:szCs w:val="24"/>
        </w:rPr>
        <w:t>считано от датата на подписване на договора за кредит</w:t>
      </w:r>
      <w:r w:rsidR="00203AFF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като предлагаме следните условия за предоставянето на кредита: ……….( </w:t>
      </w:r>
      <w:r w:rsidR="00203AFF" w:rsidRPr="00DC65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описват се условията на кредита и недвижимите имоти, служещи за обезпечение на кредита</w:t>
      </w:r>
      <w:r w:rsidR="00203AFF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). </w:t>
      </w:r>
    </w:p>
    <w:p w14:paraId="1E4F2054" w14:textId="0DF61BC9" w:rsidR="00025418" w:rsidRPr="00DC6517" w:rsidRDefault="00025418" w:rsidP="004153E8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II. Приемаме/е останалите условия и параметри </w:t>
      </w:r>
      <w:r w:rsidR="003255F7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кредита, посочени в т.2. Усло</w:t>
      </w:r>
      <w:r w:rsidR="00203AFF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вия и параметри на кредита и т.</w:t>
      </w:r>
      <w:r w:rsid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="003255F7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Финансови условия, </w:t>
      </w:r>
      <w:r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раздел I Описание на обекта на конкурса. </w:t>
      </w:r>
    </w:p>
    <w:p w14:paraId="3C9B83E2" w14:textId="77777777" w:rsidR="00DC6517" w:rsidRDefault="004153E8" w:rsidP="00DC6517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III.</w:t>
      </w:r>
      <w:r w:rsidR="008208C1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1.</w:t>
      </w:r>
      <w:r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изпълнение на </w:t>
      </w:r>
      <w:r w:rsidR="00D374F7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условията на конкурса </w:t>
      </w:r>
      <w:r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с оглед на утвърдената методика за оценка на офертите, относно неколичествените показатели</w:t>
      </w:r>
      <w:r w:rsidR="00D374F7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предлагам</w:t>
      </w:r>
      <w:r w:rsid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  <w:r w:rsidR="00D374F7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="008208C1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C6517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</w:t>
      </w:r>
      <w:r w:rsid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</w:t>
      </w:r>
      <w:r w:rsidR="00DC6517" w:rsidRPr="00DC65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проект на договор за банковия кредит, предоставя най-изгодни условия за Възложителя </w:t>
      </w:r>
    </w:p>
    <w:p w14:paraId="6BAE8BC6" w14:textId="22DBED1C" w:rsidR="002C72E8" w:rsidRPr="002C72E8" w:rsidRDefault="00DC6517" w:rsidP="00DC6517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ind w:right="-426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2C72E8" w:rsidRPr="00DC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Декларирам/е, че сме съгласни при противоречие или несъответствие между клаузите на Общите ни условия и Тарифата на услугите с условията и изискванията в документацията за участие в конкурса, включително клаузите на договора, сключен с </w:t>
      </w:r>
      <w:r w:rsidR="002E56A5" w:rsidRPr="00DC6517">
        <w:rPr>
          <w:rFonts w:ascii="Times New Roman" w:eastAsia="Arial" w:hAnsi="Times New Roman" w:cs="Times New Roman"/>
          <w:sz w:val="24"/>
          <w:szCs w:val="24"/>
          <w:lang w:eastAsia="ar-SA"/>
        </w:rPr>
        <w:t>В</w:t>
      </w:r>
      <w:r w:rsidR="002C72E8" w:rsidRPr="00DC6517">
        <w:rPr>
          <w:rFonts w:ascii="Times New Roman" w:eastAsia="Arial" w:hAnsi="Times New Roman" w:cs="Times New Roman"/>
          <w:sz w:val="24"/>
          <w:szCs w:val="24"/>
          <w:lang w:eastAsia="ar-SA"/>
        </w:rPr>
        <w:t>ъзложителя, да се прилагат условията и изискванията</w:t>
      </w:r>
      <w:r w:rsidR="002C72E8" w:rsidRPr="002C72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Възложителя.</w:t>
      </w:r>
    </w:p>
    <w:p w14:paraId="223514E1" w14:textId="07481A4B" w:rsidR="00143A3D" w:rsidRDefault="00DC6517" w:rsidP="0008461C">
      <w:pPr>
        <w:suppressAutoHyphens/>
        <w:ind w:right="-426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3</w:t>
      </w:r>
      <w:r w:rsidR="002C72E8" w:rsidRPr="002C72E8">
        <w:rPr>
          <w:rFonts w:ascii="Times New Roman" w:eastAsia="Arial" w:hAnsi="Times New Roman" w:cs="Times New Roman"/>
          <w:sz w:val="24"/>
          <w:szCs w:val="24"/>
          <w:lang w:eastAsia="ar-SA"/>
        </w:rPr>
        <w:t>. Декларирам/е, че сме съгласни при противоречие или несъответствие между клаузите на Общите ни условия и Тарифата на услугите с представената от Нас оферта за участие в процедурата</w:t>
      </w:r>
      <w:r w:rsidR="002E56A5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2C72E8" w:rsidRPr="002C72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да се прилагат условията на представената от Нас и приета от Възложителя оферта.</w:t>
      </w:r>
    </w:p>
    <w:p w14:paraId="696ECF95" w14:textId="77777777" w:rsidR="00143A3D" w:rsidRDefault="00143A3D" w:rsidP="00143A3D">
      <w:pPr>
        <w:suppressAutoHyphens/>
        <w:ind w:right="-709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B1E6AC8" w14:textId="77777777" w:rsidR="004153E8" w:rsidRPr="00327C31" w:rsidRDefault="004153E8" w:rsidP="00143A3D">
      <w:pPr>
        <w:suppressAutoHyphens/>
        <w:ind w:right="-709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......................                        </w:t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</w:t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......................................................................</w:t>
      </w:r>
    </w:p>
    <w:p w14:paraId="38F36AD3" w14:textId="77777777" w:rsidR="004153E8" w:rsidRPr="00327C31" w:rsidRDefault="004153E8" w:rsidP="00143A3D">
      <w:pPr>
        <w:suppressAutoHyphens/>
        <w:ind w:right="-709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/ дата</w:t>
      </w:r>
      <w:r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</w:t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/</w:t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  <w:t xml:space="preserve">        </w:t>
      </w:r>
      <w:r w:rsidRPr="00327C31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Подпис и печат</w:t>
      </w:r>
    </w:p>
    <w:p w14:paraId="6D55F744" w14:textId="77777777" w:rsidR="004153E8" w:rsidRPr="00327C31" w:rsidRDefault="004153E8" w:rsidP="00143A3D">
      <w:pPr>
        <w:suppressAutoHyphens/>
        <w:ind w:right="-709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</w:p>
    <w:p w14:paraId="15FBEB02" w14:textId="77777777" w:rsidR="004153E8" w:rsidRPr="00327C31" w:rsidRDefault="00143A3D" w:rsidP="00143A3D">
      <w:pPr>
        <w:suppressAutoHyphens/>
        <w:ind w:left="4956" w:right="-709" w:firstLine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/</w:t>
      </w:r>
      <w:r w:rsidR="004153E8"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.................................................................../</w:t>
      </w:r>
    </w:p>
    <w:p w14:paraId="7C737694" w14:textId="77777777" w:rsidR="004153E8" w:rsidRPr="0029213F" w:rsidRDefault="004153E8" w:rsidP="00143A3D">
      <w:pPr>
        <w:suppressAutoHyphens/>
        <w:ind w:right="-709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  </w:t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                     </w:t>
      </w:r>
      <w:r w:rsidR="00143A3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</w:t>
      </w:r>
      <w:r w:rsidRPr="00327C31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Име и фамилия  </w:t>
      </w:r>
      <w:r w:rsidRPr="0029213F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на законния </w:t>
      </w:r>
    </w:p>
    <w:p w14:paraId="7498F736" w14:textId="77777777" w:rsidR="004153E8" w:rsidRPr="00327C31" w:rsidRDefault="004153E8" w:rsidP="00143A3D">
      <w:pPr>
        <w:suppressAutoHyphens/>
        <w:ind w:right="-709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29213F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</w:t>
      </w:r>
      <w:r w:rsidR="00143A3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                     </w:t>
      </w:r>
      <w:r w:rsidRPr="0029213F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 представител или надлежно упълномощено лице</w:t>
      </w:r>
      <w:r w:rsidRPr="00327C31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ab/>
        <w:t xml:space="preserve">    </w:t>
      </w:r>
      <w:bookmarkStart w:id="0" w:name="_GoBack"/>
      <w:bookmarkEnd w:id="0"/>
    </w:p>
    <w:sectPr w:rsidR="004153E8" w:rsidRPr="0032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7216D"/>
    <w:multiLevelType w:val="multilevel"/>
    <w:tmpl w:val="F8100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BD"/>
    <w:rsid w:val="00025418"/>
    <w:rsid w:val="0008461C"/>
    <w:rsid w:val="00143A3D"/>
    <w:rsid w:val="00195DAB"/>
    <w:rsid w:val="00203AFF"/>
    <w:rsid w:val="00214023"/>
    <w:rsid w:val="002B49FD"/>
    <w:rsid w:val="002C72E8"/>
    <w:rsid w:val="002E56A5"/>
    <w:rsid w:val="002E7F8F"/>
    <w:rsid w:val="003255F7"/>
    <w:rsid w:val="00345268"/>
    <w:rsid w:val="004153E8"/>
    <w:rsid w:val="00486BD8"/>
    <w:rsid w:val="00491895"/>
    <w:rsid w:val="004A5A9B"/>
    <w:rsid w:val="004C525E"/>
    <w:rsid w:val="00735867"/>
    <w:rsid w:val="007C68AC"/>
    <w:rsid w:val="008208C1"/>
    <w:rsid w:val="008873E0"/>
    <w:rsid w:val="008A5005"/>
    <w:rsid w:val="00904321"/>
    <w:rsid w:val="009B1DB2"/>
    <w:rsid w:val="009E5E4A"/>
    <w:rsid w:val="00A22B8D"/>
    <w:rsid w:val="00AA52A5"/>
    <w:rsid w:val="00B0780E"/>
    <w:rsid w:val="00C6750C"/>
    <w:rsid w:val="00C763C8"/>
    <w:rsid w:val="00C945BD"/>
    <w:rsid w:val="00CC42EF"/>
    <w:rsid w:val="00D248A3"/>
    <w:rsid w:val="00D374F7"/>
    <w:rsid w:val="00DC6517"/>
    <w:rsid w:val="00E16AA4"/>
    <w:rsid w:val="00F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DD758"/>
  <w15:docId w15:val="{B4BA7B08-A4B8-4A20-8964-8CD86264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60" w:line="276" w:lineRule="auto"/>
        <w:ind w:right="-425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35867"/>
    <w:pPr>
      <w:spacing w:before="0" w:line="240" w:lineRule="auto"/>
      <w:ind w:righ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Stoeva</dc:creator>
  <cp:lastModifiedBy>Iren G. Chaush</cp:lastModifiedBy>
  <cp:revision>4</cp:revision>
  <dcterms:created xsi:type="dcterms:W3CDTF">2023-11-06T11:58:00Z</dcterms:created>
  <dcterms:modified xsi:type="dcterms:W3CDTF">2023-11-06T13:02:00Z</dcterms:modified>
</cp:coreProperties>
</file>